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0E" w:rsidRPr="00C62922" w:rsidRDefault="0004440E" w:rsidP="00144EF0">
      <w:pPr>
        <w:pStyle w:val="a4"/>
        <w:spacing w:line="579" w:lineRule="exact"/>
        <w:ind w:firstLineChars="0" w:firstLine="0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附件</w:t>
      </w:r>
      <w:r w:rsidRPr="00C62922">
        <w:rPr>
          <w:rFonts w:eastAsia="黑体" w:hint="eastAsia"/>
          <w:sz w:val="32"/>
          <w:szCs w:val="32"/>
        </w:rPr>
        <w:t>1</w:t>
      </w:r>
    </w:p>
    <w:p w:rsidR="0004440E" w:rsidRPr="00C62922" w:rsidRDefault="0004440E" w:rsidP="00144EF0">
      <w:pPr>
        <w:pStyle w:val="a4"/>
        <w:spacing w:line="579" w:lineRule="exact"/>
        <w:ind w:firstLineChars="0" w:firstLine="0"/>
        <w:jc w:val="center"/>
        <w:rPr>
          <w:rFonts w:eastAsia="方正小标宋简体"/>
          <w:sz w:val="44"/>
          <w:szCs w:val="44"/>
          <w:u w:val="single"/>
        </w:rPr>
      </w:pPr>
      <w:r w:rsidRPr="00C62922">
        <w:rPr>
          <w:rFonts w:eastAsia="方正小标宋简体"/>
          <w:sz w:val="44"/>
          <w:szCs w:val="44"/>
        </w:rPr>
        <w:t>达州职业技术学院</w:t>
      </w:r>
      <w:r w:rsidRPr="00C62922">
        <w:rPr>
          <w:rFonts w:eastAsia="方正小标宋简体"/>
          <w:sz w:val="44"/>
          <w:szCs w:val="44"/>
        </w:rPr>
        <w:t xml:space="preserve">                     20</w:t>
      </w:r>
      <w:r w:rsidRPr="00C62922">
        <w:rPr>
          <w:rFonts w:eastAsia="方正小标宋简体" w:hint="eastAsia"/>
          <w:sz w:val="44"/>
          <w:szCs w:val="44"/>
        </w:rPr>
        <w:t>2</w:t>
      </w:r>
      <w:r w:rsidR="006C2E98" w:rsidRPr="00C62922">
        <w:rPr>
          <w:rFonts w:eastAsia="方正小标宋简体" w:hint="eastAsia"/>
          <w:sz w:val="44"/>
          <w:szCs w:val="44"/>
        </w:rPr>
        <w:t>2</w:t>
      </w:r>
      <w:r w:rsidRPr="00C62922">
        <w:rPr>
          <w:rFonts w:eastAsia="方正小标宋简体"/>
          <w:sz w:val="44"/>
          <w:szCs w:val="44"/>
        </w:rPr>
        <w:t>届院级优秀毕业生名单</w:t>
      </w:r>
    </w:p>
    <w:p w:rsidR="0004440E" w:rsidRPr="00C62922" w:rsidRDefault="0004440E" w:rsidP="00144EF0">
      <w:pPr>
        <w:spacing w:line="579" w:lineRule="exact"/>
        <w:jc w:val="lef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护理系：</w:t>
      </w:r>
      <w:r w:rsidR="00677F44" w:rsidRPr="00C62922">
        <w:rPr>
          <w:rFonts w:eastAsia="黑体" w:hint="eastAsia"/>
          <w:sz w:val="32"/>
          <w:szCs w:val="32"/>
        </w:rPr>
        <w:t>9</w:t>
      </w:r>
      <w:r w:rsidR="00CD3B32" w:rsidRPr="00C62922">
        <w:rPr>
          <w:rFonts w:eastAsia="黑体" w:hint="eastAsia"/>
          <w:sz w:val="32"/>
          <w:szCs w:val="32"/>
        </w:rPr>
        <w:t>3</w:t>
      </w:r>
      <w:r w:rsidRPr="00C62922">
        <w:rPr>
          <w:rFonts w:eastAsia="黑体"/>
          <w:sz w:val="32"/>
          <w:szCs w:val="32"/>
        </w:rPr>
        <w:t>人</w:t>
      </w:r>
    </w:p>
    <w:p w:rsidR="006C2E98" w:rsidRPr="00C62922" w:rsidRDefault="006C2E98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冷静雯、李汶莲、胡豪、张敏、周敏、李梦瑶、熊紫涵、张瑞、郭玉、岑代文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刘英、谢冬琳、刘萍、吕学琦、陈本红、黄倩倩、杨城华、叶楠、王文茜、钟天元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马佳玲、肖广秀、林珊、李兰兰、何碧、王华霖、胡瑞杰、陈思懿、付奇凤、向琴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张紫</w:t>
      </w:r>
      <w:r w:rsidRPr="00C62922">
        <w:rPr>
          <w:rFonts w:ascii="仿宋_GB2312" w:hint="eastAsia"/>
          <w:sz w:val="32"/>
          <w:szCs w:val="32"/>
        </w:rPr>
        <w:t>玥</w:t>
      </w:r>
      <w:r w:rsidRPr="00C62922">
        <w:rPr>
          <w:rFonts w:ascii="仿宋_GB2312" w:eastAsia="仿宋_GB2312" w:hint="eastAsia"/>
          <w:sz w:val="32"/>
          <w:szCs w:val="32"/>
        </w:rPr>
        <w:t>、游</w:t>
      </w:r>
      <w:r w:rsidRPr="00C62922">
        <w:rPr>
          <w:rFonts w:ascii="仿宋_GB2312" w:hint="eastAsia"/>
          <w:sz w:val="32"/>
          <w:szCs w:val="32"/>
        </w:rPr>
        <w:t>璿</w:t>
      </w:r>
      <w:r w:rsidRPr="00C62922">
        <w:rPr>
          <w:rFonts w:ascii="仿宋_GB2312" w:eastAsia="仿宋_GB2312" w:hint="eastAsia"/>
          <w:sz w:val="32"/>
          <w:szCs w:val="32"/>
        </w:rPr>
        <w:t>、马发英、陈沿旭、田春燕、赖露、邓可儿、杨娟、文兴琼、廖丹耀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安春清、陈思颖、罗宗琼、张梦瑶、游嘉欣、魏凤梅、王小燕、向芬、黄旭、卓玛拉么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李培、宁川红、沙马伍哈、肖健龙、王双星、李福林、王兴杰、张岚、谢玉洁、李雯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覃晓雨、聂贤娟、杨婷、黄清、安欢、郑婧威、马意竹、黄丹、邓亚倩、马全明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钟欣悦、杜海英、钟玲芝、任文、何佳怡、邓秀君、胡沙、韩香、王家芮、曹敏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钟萍、赵婷婷、胡晓凤、彭宇、高忠臣、刘晗艺</w:t>
      </w:r>
      <w:r w:rsidR="00144EF0" w:rsidRPr="00C62922">
        <w:rPr>
          <w:rFonts w:ascii="仿宋_GB2312" w:eastAsia="仿宋_GB2312" w:hint="eastAsia"/>
          <w:sz w:val="32"/>
          <w:szCs w:val="32"/>
        </w:rPr>
        <w:t>、陈雪、龚晓慧、张宁、兰卡拉姆、唐春花、马秋林、胡晓艳</w:t>
      </w:r>
    </w:p>
    <w:p w:rsidR="0004440E" w:rsidRPr="00C62922" w:rsidRDefault="0004440E" w:rsidP="00144EF0">
      <w:pPr>
        <w:spacing w:line="579" w:lineRule="exact"/>
        <w:jc w:val="lef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临床医学系：</w:t>
      </w:r>
      <w:r w:rsidR="00677F44" w:rsidRPr="00C62922">
        <w:rPr>
          <w:rFonts w:eastAsia="黑体" w:hint="eastAsia"/>
          <w:sz w:val="32"/>
          <w:szCs w:val="32"/>
        </w:rPr>
        <w:t>59</w:t>
      </w:r>
      <w:r w:rsidRPr="00C62922">
        <w:rPr>
          <w:rFonts w:eastAsia="黑体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郭林林、王春婷、伍洪萱、刘珍聪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黄勇元、代思静、郑雨蝶、黄佳龙、王江兰、王玺杰、范铭心、骆滢屹、王梦梅、龙俊杰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徐海鹏、周可、张荣庆、李明丽、李想、蒋明宏、侯安坤、唐艳芝、马虹、胡千禧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殷于涵、黄兴兰、孙巫呷、曹焱</w:t>
      </w:r>
      <w:r w:rsidRPr="00C62922">
        <w:rPr>
          <w:rFonts w:ascii="仿宋_GB2312" w:hint="eastAsia"/>
          <w:sz w:val="32"/>
          <w:szCs w:val="32"/>
        </w:rPr>
        <w:t>焮</w:t>
      </w:r>
      <w:r w:rsidRPr="00C62922">
        <w:rPr>
          <w:rFonts w:ascii="仿宋_GB2312" w:eastAsia="仿宋_GB2312" w:hint="eastAsia"/>
          <w:sz w:val="32"/>
          <w:szCs w:val="32"/>
        </w:rPr>
        <w:t>、曾</w:t>
      </w:r>
      <w:r w:rsidRPr="00C62922">
        <w:rPr>
          <w:rFonts w:ascii="仿宋_GB2312" w:eastAsia="仿宋_GB2312" w:hint="eastAsia"/>
          <w:sz w:val="32"/>
          <w:szCs w:val="32"/>
        </w:rPr>
        <w:lastRenderedPageBreak/>
        <w:t>佳佳、何雯雯、谭红艳、许文琼、甘迪奇、周亚清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吕佳媛、弋瀚凌、祝丽萍、赵</w:t>
      </w:r>
      <w:r w:rsidRPr="00C62922">
        <w:rPr>
          <w:rFonts w:ascii="仿宋_GB2312" w:hint="eastAsia"/>
          <w:sz w:val="32"/>
          <w:szCs w:val="32"/>
        </w:rPr>
        <w:t>崟焜</w:t>
      </w:r>
      <w:r w:rsidRPr="00C62922">
        <w:rPr>
          <w:rFonts w:ascii="仿宋_GB2312" w:eastAsia="仿宋_GB2312" w:hint="eastAsia"/>
          <w:sz w:val="32"/>
          <w:szCs w:val="32"/>
        </w:rPr>
        <w:t>、冯人涓、谢智聪、廖红婧、施欢容、胡蓉、贺绪伟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袁馨悦、杨静、杨继寒、车麟健、雷欣雨、余玉梅、钟艳玲、边疆、李爽</w:t>
      </w:r>
      <w:r w:rsidR="00144EF0" w:rsidRPr="00C62922">
        <w:rPr>
          <w:rFonts w:ascii="仿宋_GB2312" w:eastAsia="仿宋_GB2312" w:hint="eastAsia"/>
          <w:sz w:val="32"/>
          <w:szCs w:val="32"/>
        </w:rPr>
        <w:t>、吴容、肖田、张赠鹏、周雨洁、甘镇坤、周荣</w:t>
      </w:r>
    </w:p>
    <w:p w:rsidR="0004440E" w:rsidRPr="00C62922" w:rsidRDefault="0004440E" w:rsidP="00144EF0">
      <w:pPr>
        <w:spacing w:line="579" w:lineRule="exact"/>
        <w:jc w:val="lef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医学影像检验系：</w:t>
      </w:r>
      <w:r w:rsidR="0010670D" w:rsidRPr="00C62922">
        <w:rPr>
          <w:rFonts w:eastAsia="黑体" w:hint="eastAsia"/>
          <w:kern w:val="0"/>
          <w:sz w:val="32"/>
          <w:szCs w:val="32"/>
        </w:rPr>
        <w:t>3</w:t>
      </w:r>
      <w:r w:rsidR="00677F44" w:rsidRPr="00C62922">
        <w:rPr>
          <w:rFonts w:eastAsia="黑体" w:hint="eastAsia"/>
          <w:kern w:val="0"/>
          <w:sz w:val="32"/>
          <w:szCs w:val="32"/>
        </w:rPr>
        <w:t>7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凌丽雯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秦小欢、雷科佳、李佳惠、刘钰、杨茂雨、吴美玲、黄川丫、舒奕翔、张琦芝、左佑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熊威、罗雨果、蒋嘉琳、羊琴、付慧琳、罗欣宇、钟果、周川钧、陈红希、贺余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李青珂、曾卓、蒲光慧、陈怡君、罗金帝、杜虹靓、曹</w:t>
      </w:r>
      <w:r w:rsidRPr="00C62922">
        <w:rPr>
          <w:rFonts w:ascii="仿宋_GB2312" w:hint="eastAsia"/>
          <w:sz w:val="32"/>
          <w:szCs w:val="32"/>
        </w:rPr>
        <w:t>玥</w:t>
      </w:r>
      <w:r w:rsidRPr="00C62922">
        <w:rPr>
          <w:rFonts w:ascii="仿宋_GB2312" w:eastAsia="仿宋_GB2312" w:hint="eastAsia"/>
          <w:sz w:val="32"/>
          <w:szCs w:val="32"/>
        </w:rPr>
        <w:t>、文丽君、邱春、唐小旋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雷春燕</w:t>
      </w:r>
      <w:r w:rsidR="00144EF0" w:rsidRPr="00C62922">
        <w:rPr>
          <w:rFonts w:ascii="仿宋_GB2312" w:eastAsia="仿宋_GB2312" w:hint="eastAsia"/>
          <w:sz w:val="32"/>
          <w:szCs w:val="32"/>
        </w:rPr>
        <w:t>、黎春雨、罗冬梅、陈龙宇、周文琳、张益林</w:t>
      </w:r>
    </w:p>
    <w:p w:rsidR="0004440E" w:rsidRPr="00C62922" w:rsidRDefault="0004440E" w:rsidP="00144EF0">
      <w:pPr>
        <w:spacing w:line="579" w:lineRule="exact"/>
        <w:jc w:val="lef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师范系：</w:t>
      </w:r>
      <w:r w:rsidR="0010670D" w:rsidRPr="00C62922">
        <w:rPr>
          <w:rFonts w:eastAsia="黑体" w:hint="eastAsia"/>
          <w:kern w:val="0"/>
          <w:sz w:val="32"/>
          <w:szCs w:val="32"/>
        </w:rPr>
        <w:t>4</w:t>
      </w:r>
      <w:r w:rsidR="00677F44" w:rsidRPr="00C62922">
        <w:rPr>
          <w:rFonts w:eastAsia="黑体" w:hint="eastAsia"/>
          <w:kern w:val="0"/>
          <w:sz w:val="32"/>
          <w:szCs w:val="32"/>
        </w:rPr>
        <w:t>1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姚淑琳、惠娟、陈友钱、文新禹、胡晶晶、唐山慧、武谢涵、肖伶俐、陈雨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唐黎、王海妮、胡娅莉、何鑫悦、徐霜、黎诗雨、王涵椿、谢晓倩、李婷、张茂佳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孙娟、刘金、李存艺、肖海燕、李俊、郭德珍、李薇、侯萍、钱宇、邹</w:t>
      </w:r>
      <w:r w:rsidRPr="00C62922">
        <w:rPr>
          <w:rFonts w:ascii="仿宋_GB2312" w:hint="eastAsia"/>
          <w:sz w:val="32"/>
          <w:szCs w:val="32"/>
        </w:rPr>
        <w:t>玥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谢树婷、胡灵芝、陈鑫欣</w:t>
      </w:r>
      <w:r w:rsidR="00144EF0" w:rsidRPr="00C62922">
        <w:rPr>
          <w:rFonts w:ascii="仿宋_GB2312" w:eastAsia="仿宋_GB2312" w:hint="eastAsia"/>
          <w:sz w:val="32"/>
          <w:szCs w:val="32"/>
        </w:rPr>
        <w:t>、周丹、支亚雯、马郁雯、李帅龙、谢志利、宋鲜、李粤蜀、胡才琴、刘东琼</w:t>
      </w:r>
    </w:p>
    <w:p w:rsidR="00E47A29" w:rsidRPr="00C62922" w:rsidRDefault="00E47A29" w:rsidP="00144EF0">
      <w:pPr>
        <w:spacing w:line="579" w:lineRule="exact"/>
        <w:ind w:rightChars="113" w:right="237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公共事务管理系：</w:t>
      </w:r>
      <w:r w:rsidRPr="00C62922">
        <w:rPr>
          <w:rFonts w:eastAsia="黑体" w:hint="eastAsia"/>
          <w:kern w:val="0"/>
          <w:sz w:val="32"/>
          <w:szCs w:val="32"/>
        </w:rPr>
        <w:t>2</w:t>
      </w:r>
      <w:r w:rsidR="00677F44" w:rsidRPr="00C62922">
        <w:rPr>
          <w:rFonts w:eastAsia="黑体" w:hint="eastAsia"/>
          <w:kern w:val="0"/>
          <w:sz w:val="32"/>
          <w:szCs w:val="32"/>
        </w:rPr>
        <w:t>0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皈小松、张宏、李涛、李菊伟、唐柳、孙凤、李文艺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谯密密、王成婕、邬贵龙、李亭、王慧、邓海燕、曾正、罗海霞、罗光悦、千山阿布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王静、杨金环</w:t>
      </w:r>
      <w:r w:rsidR="00144EF0" w:rsidRPr="00C62922">
        <w:rPr>
          <w:rFonts w:ascii="仿宋_GB2312" w:eastAsia="仿宋_GB2312" w:hint="eastAsia"/>
          <w:sz w:val="32"/>
          <w:szCs w:val="32"/>
        </w:rPr>
        <w:t>、邹东华</w:t>
      </w:r>
    </w:p>
    <w:p w:rsidR="00E47A29" w:rsidRPr="00C62922" w:rsidRDefault="00E47A29" w:rsidP="00144EF0">
      <w:pPr>
        <w:spacing w:line="579" w:lineRule="exact"/>
        <w:jc w:val="lef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lastRenderedPageBreak/>
        <w:t>经济管理系：</w:t>
      </w:r>
      <w:r w:rsidRPr="00C62922">
        <w:rPr>
          <w:rFonts w:eastAsia="黑体" w:hint="eastAsia"/>
          <w:kern w:val="0"/>
          <w:sz w:val="32"/>
          <w:szCs w:val="32"/>
        </w:rPr>
        <w:t>24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柯文静、王晶兰、杨富强、田聪、谯华兴、陈霞、谢巧红、杨雨龙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张力文、薛梅、阿比拉日、张斯雅、吕雪梅、邓青、关银银、杨阳、张洪语、郑倩倩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庞波、张榆苑、曹万城、罗露婷、彭雪莲、谢莎</w:t>
      </w:r>
    </w:p>
    <w:p w:rsidR="00E47A29" w:rsidRPr="00C62922" w:rsidRDefault="00E47A29" w:rsidP="00144EF0">
      <w:pPr>
        <w:spacing w:line="579" w:lineRule="exact"/>
        <w:ind w:rightChars="113" w:right="237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机电工程系：</w:t>
      </w:r>
      <w:r w:rsidRPr="00C62922">
        <w:rPr>
          <w:rFonts w:eastAsia="黑体" w:hint="eastAsia"/>
          <w:kern w:val="0"/>
          <w:sz w:val="32"/>
          <w:szCs w:val="32"/>
        </w:rPr>
        <w:t>1</w:t>
      </w:r>
      <w:r w:rsidR="00677F44" w:rsidRPr="00C62922">
        <w:rPr>
          <w:rFonts w:eastAsia="黑体" w:hint="eastAsia"/>
          <w:kern w:val="0"/>
          <w:sz w:val="32"/>
          <w:szCs w:val="32"/>
        </w:rPr>
        <w:t>9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雷建军、向仕洲、许祖洪、姚平全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陈娇、贾俊杰、苏浩、任德川、孙明、冯贵星、吴云龙、杨雨荷、曾琦顺、夏鹏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高海涛、周榆、曾辉</w:t>
      </w:r>
      <w:r w:rsidR="00144EF0" w:rsidRPr="00C62922">
        <w:rPr>
          <w:rFonts w:ascii="仿宋_GB2312" w:eastAsia="仿宋_GB2312" w:hint="eastAsia"/>
          <w:sz w:val="32"/>
          <w:szCs w:val="32"/>
        </w:rPr>
        <w:t>、纪世林、梁海龙</w:t>
      </w:r>
    </w:p>
    <w:p w:rsidR="0004440E" w:rsidRPr="00C62922" w:rsidRDefault="0004440E" w:rsidP="00144EF0">
      <w:pPr>
        <w:spacing w:line="579" w:lineRule="exact"/>
        <w:jc w:val="lef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建筑工程系：</w:t>
      </w:r>
      <w:r w:rsidR="0010670D" w:rsidRPr="00C62922">
        <w:rPr>
          <w:rFonts w:eastAsia="黑体" w:hint="eastAsia"/>
          <w:kern w:val="0"/>
          <w:sz w:val="32"/>
          <w:szCs w:val="32"/>
        </w:rPr>
        <w:t>2</w:t>
      </w:r>
      <w:r w:rsidR="00677F44" w:rsidRPr="00C62922">
        <w:rPr>
          <w:rFonts w:eastAsia="黑体" w:hint="eastAsia"/>
          <w:kern w:val="0"/>
          <w:sz w:val="32"/>
          <w:szCs w:val="32"/>
        </w:rPr>
        <w:t>1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陈辉、宋阳、陈小伟、胡婷、王国钧、王伟善、张润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赵宗军、袁文康、张杰、黎若冰、沈俊辰、梁蓉、吴梦蝶、何泉青、贾美君、王海燕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杨锦、陈敏</w:t>
      </w:r>
      <w:r w:rsidR="00144EF0" w:rsidRPr="00C62922">
        <w:rPr>
          <w:rFonts w:ascii="仿宋_GB2312" w:eastAsia="仿宋_GB2312" w:hint="eastAsia"/>
          <w:sz w:val="32"/>
          <w:szCs w:val="32"/>
        </w:rPr>
        <w:t>、段晓华、王方</w:t>
      </w:r>
    </w:p>
    <w:p w:rsidR="0004440E" w:rsidRPr="00C62922" w:rsidRDefault="0004440E" w:rsidP="00144EF0">
      <w:pPr>
        <w:spacing w:line="579" w:lineRule="exact"/>
        <w:ind w:rightChars="113" w:right="237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艺术系：</w:t>
      </w:r>
      <w:r w:rsidR="0010670D" w:rsidRPr="00C62922">
        <w:rPr>
          <w:rFonts w:eastAsia="黑体" w:hint="eastAsia"/>
          <w:sz w:val="32"/>
          <w:szCs w:val="32"/>
        </w:rPr>
        <w:t>1</w:t>
      </w:r>
      <w:r w:rsidR="00677F44" w:rsidRPr="00C62922">
        <w:rPr>
          <w:rFonts w:eastAsia="黑体" w:hint="eastAsia"/>
          <w:sz w:val="32"/>
          <w:szCs w:val="32"/>
        </w:rPr>
        <w:t>4</w:t>
      </w:r>
      <w:r w:rsidRPr="00C62922">
        <w:rPr>
          <w:rFonts w:eastAsia="黑体"/>
          <w:sz w:val="32"/>
          <w:szCs w:val="32"/>
        </w:rPr>
        <w:t>人</w:t>
      </w:r>
    </w:p>
    <w:p w:rsidR="00E47A29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李佳畅、龚江龙、郑桂兰、董莎莎、李冰冰、李本鸿、涂然、袁梦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刘可、任艳霓、张文君、林文学、黄鸿雁、周霖</w:t>
      </w:r>
    </w:p>
    <w:p w:rsidR="0004440E" w:rsidRPr="00C62922" w:rsidRDefault="0004440E" w:rsidP="00144EF0">
      <w:pPr>
        <w:spacing w:line="579" w:lineRule="exact"/>
        <w:ind w:rightChars="113" w:right="237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中专部：</w:t>
      </w:r>
      <w:r w:rsidR="0010670D" w:rsidRPr="00C62922">
        <w:rPr>
          <w:rFonts w:eastAsia="黑体" w:hint="eastAsia"/>
          <w:sz w:val="32"/>
          <w:szCs w:val="32"/>
        </w:rPr>
        <w:t>3</w:t>
      </w:r>
      <w:r w:rsidR="00677F44" w:rsidRPr="00C62922">
        <w:rPr>
          <w:rFonts w:eastAsia="黑体" w:hint="eastAsia"/>
          <w:sz w:val="32"/>
          <w:szCs w:val="32"/>
        </w:rPr>
        <w:t>2</w:t>
      </w:r>
      <w:r w:rsidRPr="00C62922">
        <w:rPr>
          <w:rFonts w:eastAsia="黑体"/>
          <w:sz w:val="32"/>
          <w:szCs w:val="32"/>
        </w:rPr>
        <w:t>人</w:t>
      </w:r>
    </w:p>
    <w:p w:rsidR="00D46D32" w:rsidRPr="00C62922" w:rsidRDefault="00E47A29" w:rsidP="00E90AC4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张洁、丁娟、徐芝蔓、刘娇燕、蒋沁格、李妍儒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尹国力、魏欢欢、舒一苹、黄小格、曾令欢、马诗媛、杨颖、廖焙棚、薛雪、段诗琳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李娜娜、黄棋、张远清、杜凤、周洪姗、杨欣凤、何娜娜、彭露莹、张鑫、李金薪</w:t>
      </w:r>
      <w:r w:rsidR="00144EF0" w:rsidRPr="00C62922">
        <w:rPr>
          <w:rFonts w:ascii="仿宋_GB2312" w:eastAsia="仿宋_GB2312" w:hint="eastAsia"/>
          <w:sz w:val="32"/>
          <w:szCs w:val="32"/>
        </w:rPr>
        <w:t>、</w:t>
      </w:r>
      <w:r w:rsidRPr="00C62922">
        <w:rPr>
          <w:rFonts w:ascii="仿宋_GB2312" w:eastAsia="仿宋_GB2312" w:hint="eastAsia"/>
          <w:sz w:val="32"/>
          <w:szCs w:val="32"/>
        </w:rPr>
        <w:t>石林欣、李翰林、李燕茹、张椿铃、夏成、杜洪森</w:t>
      </w:r>
    </w:p>
    <w:p w:rsidR="00EF1464" w:rsidRPr="00C62922" w:rsidRDefault="00EF1464" w:rsidP="00DC79DD">
      <w:pPr>
        <w:pStyle w:val="a4"/>
        <w:spacing w:line="579" w:lineRule="exact"/>
        <w:ind w:firstLineChars="0" w:firstLine="0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lastRenderedPageBreak/>
        <w:t>附件</w:t>
      </w:r>
      <w:r w:rsidR="004A1661" w:rsidRPr="00C62922">
        <w:rPr>
          <w:rFonts w:eastAsia="黑体" w:hint="eastAsia"/>
          <w:sz w:val="32"/>
          <w:szCs w:val="32"/>
        </w:rPr>
        <w:t>2</w:t>
      </w:r>
    </w:p>
    <w:p w:rsidR="00EF1464" w:rsidRPr="00C62922" w:rsidRDefault="00EF1464" w:rsidP="00DC79DD">
      <w:pPr>
        <w:spacing w:line="579" w:lineRule="exact"/>
        <w:jc w:val="center"/>
        <w:rPr>
          <w:rFonts w:eastAsia="黑体"/>
          <w:sz w:val="32"/>
          <w:szCs w:val="32"/>
        </w:rPr>
      </w:pPr>
      <w:r w:rsidRPr="00C62922">
        <w:rPr>
          <w:rFonts w:eastAsia="方正小标宋简体"/>
          <w:sz w:val="44"/>
          <w:szCs w:val="44"/>
        </w:rPr>
        <w:t>达州职业技术学院</w:t>
      </w:r>
      <w:r w:rsidRPr="00C62922">
        <w:rPr>
          <w:rFonts w:eastAsia="方正小标宋简体"/>
          <w:sz w:val="44"/>
          <w:szCs w:val="44"/>
        </w:rPr>
        <w:t xml:space="preserve">                 20</w:t>
      </w:r>
      <w:r w:rsidR="006C2E98" w:rsidRPr="00C62922">
        <w:rPr>
          <w:rFonts w:eastAsia="方正小标宋简体" w:hint="eastAsia"/>
          <w:sz w:val="44"/>
          <w:szCs w:val="44"/>
        </w:rPr>
        <w:t>20</w:t>
      </w:r>
      <w:r w:rsidRPr="00C62922">
        <w:rPr>
          <w:rFonts w:eastAsia="方正小标宋简体"/>
          <w:sz w:val="44"/>
          <w:szCs w:val="44"/>
        </w:rPr>
        <w:t>-20</w:t>
      </w:r>
      <w:r w:rsidR="0004440E" w:rsidRPr="00C62922">
        <w:rPr>
          <w:rFonts w:eastAsia="方正小标宋简体" w:hint="eastAsia"/>
          <w:sz w:val="44"/>
          <w:szCs w:val="44"/>
        </w:rPr>
        <w:t>2</w:t>
      </w:r>
      <w:r w:rsidR="006C2E98" w:rsidRPr="00C62922">
        <w:rPr>
          <w:rFonts w:eastAsia="方正小标宋简体" w:hint="eastAsia"/>
          <w:sz w:val="44"/>
          <w:szCs w:val="44"/>
        </w:rPr>
        <w:t>1</w:t>
      </w:r>
      <w:r w:rsidRPr="00C62922">
        <w:rPr>
          <w:rFonts w:eastAsia="方正小标宋简体"/>
          <w:sz w:val="44"/>
          <w:szCs w:val="44"/>
        </w:rPr>
        <w:t>学年度院级优秀大学生名单</w:t>
      </w:r>
    </w:p>
    <w:p w:rsidR="00EF1464" w:rsidRPr="00C62922" w:rsidRDefault="00EF1464" w:rsidP="00DC79DD">
      <w:pPr>
        <w:spacing w:line="579" w:lineRule="exac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护理系：</w:t>
      </w:r>
      <w:r w:rsidR="00677F44" w:rsidRPr="00C62922">
        <w:rPr>
          <w:rFonts w:eastAsia="黑体" w:hint="eastAsia"/>
          <w:sz w:val="32"/>
          <w:szCs w:val="32"/>
        </w:rPr>
        <w:t>14</w:t>
      </w:r>
      <w:r w:rsidR="00CD3B32" w:rsidRPr="00C62922">
        <w:rPr>
          <w:rFonts w:eastAsia="黑体" w:hint="eastAsia"/>
          <w:sz w:val="32"/>
          <w:szCs w:val="32"/>
        </w:rPr>
        <w:t>5</w:t>
      </w:r>
      <w:r w:rsidRPr="00C62922">
        <w:rPr>
          <w:rFonts w:eastAsia="黑体"/>
          <w:sz w:val="32"/>
          <w:szCs w:val="32"/>
        </w:rPr>
        <w:t>人</w:t>
      </w:r>
    </w:p>
    <w:p w:rsidR="00E90AC4" w:rsidRPr="00C62922" w:rsidRDefault="00E90AC4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林燕、王馨缘、庾涛涛、冷鑫悦、甘洋溢、李小亚、谢冬琳、陈本红、王凤莲、吕学琦、胡佩琴、马燕、赵沐依、何春蓉、何鑫、刘阳、谢思蕊、王俊淋、杨春鹰、邹清清、彭星、龚黎、符秀华、物妞、杨天梅、罗红华、彭舒、付兴平、钱小芳、刘婧、</w:t>
      </w:r>
    </w:p>
    <w:p w:rsidR="00E90AC4" w:rsidRPr="00C62922" w:rsidRDefault="00E90AC4" w:rsidP="00DC79DD">
      <w:pPr>
        <w:spacing w:line="579" w:lineRule="exact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何明霞、曾灵、姜小月、吴晓勤、罗宗琼、官小琴、李自亚、张梦瑶、游嘉欣、魏凤梅、钟妮、李江涛、付杰、唐永秋、肖思思、彭婷、康月、胡晓艳、邓婷婷、李红庆、王琪、雷利、刘江湖、赵诗琪、陈泓伶、周琴、尹莉、杨余、徐欣、兰秋宇、谭利华、周焱鑫、胡玉兰、李其洋、程缘、彭鑫、卢春伶、彭念、邱阿呷、杨菊、吴爱红、李娜、赵倩、杨楠、刘承梅、罗宏、张佳雯、周梦越、陈雨琪、张欣然、刘启银、彭洁、杨薇粲、刘妍、邓志炼、覃翔、王艳、赵艺、邹柳姿、冉茂霞、张琳琳、李珍、张冬雪、周佳怡、肖</w:t>
      </w:r>
      <w:r w:rsidRPr="00C62922">
        <w:rPr>
          <w:rFonts w:ascii="仿宋_GB2312" w:hint="eastAsia"/>
          <w:sz w:val="32"/>
          <w:szCs w:val="32"/>
        </w:rPr>
        <w:t>玥</w:t>
      </w:r>
      <w:r w:rsidRPr="00C62922">
        <w:rPr>
          <w:rFonts w:ascii="仿宋_GB2312" w:eastAsia="仿宋_GB2312" w:hint="eastAsia"/>
          <w:sz w:val="32"/>
          <w:szCs w:val="32"/>
        </w:rPr>
        <w:t>、庞晓风、伍娟、范晶月、李耀宇、陈秋彤、廖雯雯、李巧、陈其洪、赵紫旭、张骞、唐梓梨、古小龙、邓洪梅、陈露熙、李玉莹、刘广林、黄丽莎、李紫玉、叶小美、李楠、陈曾毅缘、简程莉、蒋英、梁妍琰、贺勤、黄清、罗笛铭、谢嘉佳、邓静、潘益红、刘颖慧、唐三钧、杨雅淑、阳艳、陈诗、唐丽华、童诗瑶、秦宇婷、邓婷、赵颖、晏静、叶雨歆、黄露、黄雪茹、</w:t>
      </w:r>
      <w:r w:rsidRPr="00C62922">
        <w:rPr>
          <w:rFonts w:ascii="仿宋_GB2312" w:eastAsia="仿宋_GB2312" w:hint="eastAsia"/>
          <w:sz w:val="32"/>
          <w:szCs w:val="32"/>
        </w:rPr>
        <w:lastRenderedPageBreak/>
        <w:t>熊春兰</w:t>
      </w:r>
      <w:r w:rsidR="00CC7E48" w:rsidRPr="00C62922">
        <w:rPr>
          <w:rFonts w:ascii="仿宋_GB2312" w:eastAsia="仿宋_GB2312" w:hint="eastAsia"/>
          <w:sz w:val="32"/>
          <w:szCs w:val="32"/>
        </w:rPr>
        <w:t>、朱琪柒、王钰涵、杨倩、薛文文、尹梓伊</w:t>
      </w:r>
    </w:p>
    <w:p w:rsidR="00EF1464" w:rsidRPr="00C62922" w:rsidRDefault="00EF1464" w:rsidP="00DC79DD">
      <w:pPr>
        <w:spacing w:line="579" w:lineRule="exac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临床医学系：</w:t>
      </w:r>
      <w:r w:rsidR="00677F44" w:rsidRPr="00C62922">
        <w:rPr>
          <w:rFonts w:eastAsia="黑体" w:hint="eastAsia"/>
          <w:sz w:val="32"/>
          <w:szCs w:val="32"/>
        </w:rPr>
        <w:t>10</w:t>
      </w:r>
      <w:r w:rsidR="00CD3B32" w:rsidRPr="00C62922">
        <w:rPr>
          <w:rFonts w:eastAsia="黑体" w:hint="eastAsia"/>
          <w:sz w:val="32"/>
          <w:szCs w:val="32"/>
        </w:rPr>
        <w:t>1</w:t>
      </w:r>
      <w:r w:rsidRPr="00C62922">
        <w:rPr>
          <w:rFonts w:eastAsia="黑体"/>
          <w:sz w:val="32"/>
          <w:szCs w:val="32"/>
        </w:rPr>
        <w:t>人</w:t>
      </w:r>
    </w:p>
    <w:p w:rsidR="00E90AC4" w:rsidRPr="00C62922" w:rsidRDefault="00E90AC4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李慧林、黎国宏、钱珍菊、高榆波、谭成阳、杨川、曹湘、陈世杰、李进、严静雯、温淳、周虹妤、袁丽、李妮、边疆、胡佳欣、俄主金作、于俊杰、侯洋、胡二、胡文莉、朱万才、赵开佳、曾福洪、李勤红、宁妍、谭红艳、陈丽朴、盛廷毅、黄丽君、</w:t>
      </w:r>
    </w:p>
    <w:p w:rsidR="00E90AC4" w:rsidRPr="00C62922" w:rsidRDefault="00E90AC4" w:rsidP="00DC79DD">
      <w:pPr>
        <w:spacing w:line="579" w:lineRule="exact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钟艳玲、陈泽羽、李馨漫、万松林、廖红婧、赖同东、周璐、李安迪、曾欢、蔡成林、周怡玲、陶莉、易诚欣、李娜、袁思思、胡奥成、王鹏、邓佳滢、罗雨馨、程晓霖、王淇、张龙骏、郑小强、蒋国杨、姚怡、程燕玲、姜海艳、贾制朋、彭建凯、谢欣怡、</w:t>
      </w:r>
    </w:p>
    <w:p w:rsidR="00E90AC4" w:rsidRPr="00C62922" w:rsidRDefault="00E90AC4" w:rsidP="00DC79DD">
      <w:pPr>
        <w:spacing w:line="579" w:lineRule="exact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龙思怡、郭雅涛、黄钰、苟榆林、毛婷、陈俊、陈诗雨、朱沁洁、沙马拉哈木、冉涛、汪慧彬、罗佳敏、王洪莉、罗龙、唐琬臻、周馨妮、揭晓华、杨小梅、郭玉菡、何宇、吴晓、陈</w:t>
      </w:r>
      <w:r w:rsidRPr="00C62922">
        <w:rPr>
          <w:rFonts w:ascii="仿宋_GB2312" w:hint="eastAsia"/>
          <w:sz w:val="32"/>
          <w:szCs w:val="32"/>
        </w:rPr>
        <w:t>燚</w:t>
      </w:r>
      <w:r w:rsidRPr="00C62922">
        <w:rPr>
          <w:rFonts w:ascii="仿宋_GB2312" w:eastAsia="仿宋_GB2312" w:hint="eastAsia"/>
          <w:sz w:val="32"/>
          <w:szCs w:val="32"/>
        </w:rPr>
        <w:t>、黄佳鑫、程晓禹、罗关贤、王鹏强、吴思颖、唐琨、胡琳、舒新如、周思瑾、陈</w:t>
      </w:r>
      <w:r w:rsidRPr="00C62922">
        <w:rPr>
          <w:rFonts w:ascii="仿宋_GB2312" w:hint="eastAsia"/>
          <w:sz w:val="32"/>
          <w:szCs w:val="32"/>
        </w:rPr>
        <w:t>玥</w:t>
      </w:r>
      <w:r w:rsidRPr="00C62922">
        <w:rPr>
          <w:rFonts w:ascii="仿宋_GB2312" w:eastAsia="仿宋_GB2312" w:hint="eastAsia"/>
          <w:sz w:val="32"/>
          <w:szCs w:val="32"/>
        </w:rPr>
        <w:t>言、龚文顺、舒小燕、吴蕊君</w:t>
      </w:r>
      <w:r w:rsidR="00CC7E48" w:rsidRPr="00C62922">
        <w:rPr>
          <w:rFonts w:ascii="仿宋_GB2312" w:eastAsia="仿宋_GB2312" w:hint="eastAsia"/>
          <w:sz w:val="32"/>
          <w:szCs w:val="32"/>
        </w:rPr>
        <w:t>、赖入萍、付于兵、田程、李雅、邵倩</w:t>
      </w:r>
      <w:r w:rsidR="00CD3B32" w:rsidRPr="00C62922">
        <w:rPr>
          <w:rFonts w:ascii="仿宋_GB2312" w:eastAsia="仿宋_GB2312" w:hint="eastAsia"/>
          <w:sz w:val="32"/>
          <w:szCs w:val="32"/>
        </w:rPr>
        <w:t>、刘瑾瑜</w:t>
      </w:r>
    </w:p>
    <w:p w:rsidR="00EF1464" w:rsidRPr="00C62922" w:rsidRDefault="00EF1464" w:rsidP="00DC79DD">
      <w:pPr>
        <w:spacing w:line="579" w:lineRule="exac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医学影像检验系：</w:t>
      </w:r>
      <w:r w:rsidR="003C0091" w:rsidRPr="00C62922">
        <w:rPr>
          <w:rFonts w:eastAsia="黑体" w:hint="eastAsia"/>
          <w:sz w:val="32"/>
          <w:szCs w:val="32"/>
        </w:rPr>
        <w:t>54</w:t>
      </w:r>
      <w:r w:rsidRPr="00C62922">
        <w:rPr>
          <w:rFonts w:eastAsia="黑体"/>
          <w:sz w:val="32"/>
          <w:szCs w:val="32"/>
        </w:rPr>
        <w:t>人</w:t>
      </w:r>
    </w:p>
    <w:p w:rsidR="00E90AC4" w:rsidRPr="00C62922" w:rsidRDefault="00E90AC4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邱春、张婷、王俊林、刘钰、李佳惠、周奕、康修竹、田梓园、桂立婷、罗冬梅、李振雪、李星志、袁洁、彭琳、张益林、</w:t>
      </w:r>
    </w:p>
    <w:p w:rsidR="00E90AC4" w:rsidRPr="00C62922" w:rsidRDefault="00E90AC4" w:rsidP="00DC79DD">
      <w:pPr>
        <w:spacing w:line="579" w:lineRule="exact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苟静、陈红希、周川钧、钟果、贺余、李青珂、鲁小康、张雨竹、蒋悦、赵绍杰、廖鹏财、周韩阳、杨露、向大清、刘成翠、艾巧丽、李思晗、赵金秀、刘怡利、刘亚梅、康利萍、李欣学、杨梦</w:t>
      </w:r>
      <w:r w:rsidRPr="00C62922">
        <w:rPr>
          <w:rFonts w:ascii="仿宋_GB2312" w:eastAsia="仿宋_GB2312" w:hint="eastAsia"/>
          <w:sz w:val="32"/>
          <w:szCs w:val="32"/>
        </w:rPr>
        <w:lastRenderedPageBreak/>
        <w:t>茹、徐江、陈思羽、王春曦、卢山川、刘芸秀、李天富、钟志礼、</w:t>
      </w:r>
    </w:p>
    <w:p w:rsidR="00E90AC4" w:rsidRPr="00C62922" w:rsidRDefault="00E90AC4" w:rsidP="00DC79DD">
      <w:pPr>
        <w:spacing w:line="579" w:lineRule="exact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唐艳梅、吕燕培、刘瑞、涂俊杰、陈月、胡元帅、黄川丫</w:t>
      </w:r>
      <w:r w:rsidR="00CC7E48" w:rsidRPr="00C62922">
        <w:rPr>
          <w:rFonts w:ascii="仿宋_GB2312" w:eastAsia="仿宋_GB2312" w:hint="eastAsia"/>
          <w:sz w:val="32"/>
          <w:szCs w:val="32"/>
        </w:rPr>
        <w:t>、刘成翠、何森</w:t>
      </w:r>
    </w:p>
    <w:p w:rsidR="00EF1464" w:rsidRPr="00C62922" w:rsidRDefault="00EF1464" w:rsidP="00DC79DD">
      <w:pPr>
        <w:spacing w:line="579" w:lineRule="exac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师范系：</w:t>
      </w:r>
      <w:r w:rsidR="003C0091" w:rsidRPr="00C62922">
        <w:rPr>
          <w:rFonts w:eastAsia="黑体" w:hint="eastAsia"/>
          <w:sz w:val="32"/>
          <w:szCs w:val="32"/>
        </w:rPr>
        <w:t>5</w:t>
      </w:r>
      <w:r w:rsidR="00677F44" w:rsidRPr="00C62922">
        <w:rPr>
          <w:rFonts w:eastAsia="黑体" w:hint="eastAsia"/>
          <w:sz w:val="32"/>
          <w:szCs w:val="32"/>
        </w:rPr>
        <w:t>9</w:t>
      </w:r>
      <w:r w:rsidRPr="00C62922">
        <w:rPr>
          <w:rFonts w:eastAsia="黑体"/>
          <w:sz w:val="32"/>
          <w:szCs w:val="32"/>
        </w:rPr>
        <w:t>人</w:t>
      </w:r>
    </w:p>
    <w:p w:rsidR="00E90AC4" w:rsidRPr="00C62922" w:rsidRDefault="00E90AC4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罗丝琦、乔阿清、张露丹、任韵霖、杨容、周川棋、杨清黎、卿辉艳、梅倩倩、王兴玉、张心雨、徐霜、邱温玲、田婷、肖静、孙娟、范琴雪、张慧芸、余奎霞、郭德珍、宋娇娇、陈希、张黎红、谢丹、李思颖、秦瑶、曾丹、谭慕莹、邱朋宇、吴容、周元鑫、杨语嫣、夏婧、罗统权、吴宗婷、向珈欣、许汶铃、李家莹、周定卫、王雅灵、林子斐、王江鸿、李洲琴、杜悦、罗新、谭玉泠、黄梦雅、杨秀芝、罗茂华、兰靖雯、张钰鑫、胡森</w:t>
      </w:r>
      <w:r w:rsidRPr="00C62922">
        <w:rPr>
          <w:rFonts w:ascii="仿宋_GB2312" w:hint="eastAsia"/>
          <w:sz w:val="32"/>
          <w:szCs w:val="32"/>
        </w:rPr>
        <w:t>垚</w:t>
      </w:r>
      <w:r w:rsidRPr="00C62922">
        <w:rPr>
          <w:rFonts w:ascii="仿宋_GB2312" w:eastAsia="仿宋_GB2312" w:hint="eastAsia"/>
          <w:sz w:val="32"/>
          <w:szCs w:val="32"/>
        </w:rPr>
        <w:t>、王玉莲</w:t>
      </w:r>
      <w:r w:rsidR="00CC7E48" w:rsidRPr="00C62922">
        <w:rPr>
          <w:rFonts w:ascii="仿宋_GB2312" w:eastAsia="仿宋_GB2312" w:hint="eastAsia"/>
          <w:sz w:val="32"/>
          <w:szCs w:val="32"/>
        </w:rPr>
        <w:t>、谭世情、徐红、倪婷、唐会娟、李馨蕊、郑友梅</w:t>
      </w:r>
    </w:p>
    <w:p w:rsidR="006A21F6" w:rsidRPr="00C62922" w:rsidRDefault="006A21F6" w:rsidP="00DC79DD">
      <w:pPr>
        <w:spacing w:line="579" w:lineRule="exac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公共事务管理系：</w:t>
      </w:r>
      <w:r w:rsidR="003C0091" w:rsidRPr="00C62922">
        <w:rPr>
          <w:rFonts w:eastAsia="黑体" w:hint="eastAsia"/>
          <w:kern w:val="0"/>
          <w:sz w:val="32"/>
          <w:szCs w:val="32"/>
        </w:rPr>
        <w:t>3</w:t>
      </w:r>
      <w:r w:rsidR="00677F44" w:rsidRPr="00C62922">
        <w:rPr>
          <w:rFonts w:eastAsia="黑体" w:hint="eastAsia"/>
          <w:kern w:val="0"/>
          <w:sz w:val="32"/>
          <w:szCs w:val="32"/>
        </w:rPr>
        <w:t>4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90AC4" w:rsidRPr="00C62922" w:rsidRDefault="00E90AC4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肖甜、文思宇、宋媛媛、冷忠英、苏燕妃、杨红琼、李明瑶、李雪融、庞思余、杨嘉玲、唐伟荣、尹发美、莫莉花、庞睿、董丽娟、刘彬、于新星、秋雨、肖龙、何京洪、赵蕊、陈丽、顾洋、赵利平、蒲倩荣、田洪、陈帅、陈恩德、刘倩、吴文平</w:t>
      </w:r>
      <w:r w:rsidR="00CC7E48" w:rsidRPr="00C62922">
        <w:rPr>
          <w:rFonts w:ascii="仿宋_GB2312" w:eastAsia="仿宋_GB2312" w:hint="eastAsia"/>
          <w:sz w:val="32"/>
          <w:szCs w:val="32"/>
        </w:rPr>
        <w:t>、刘杨、王杰、李爽、许官雨</w:t>
      </w:r>
    </w:p>
    <w:p w:rsidR="00E90AC4" w:rsidRPr="00C62922" w:rsidRDefault="00E90AC4" w:rsidP="00DC79DD">
      <w:pPr>
        <w:spacing w:line="579" w:lineRule="exac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经济管理系：</w:t>
      </w:r>
      <w:r w:rsidRPr="00C62922">
        <w:rPr>
          <w:rFonts w:eastAsia="黑体" w:hint="eastAsia"/>
          <w:kern w:val="0"/>
          <w:sz w:val="32"/>
          <w:szCs w:val="32"/>
        </w:rPr>
        <w:t>4</w:t>
      </w:r>
      <w:r w:rsidR="00677F44" w:rsidRPr="00C62922">
        <w:rPr>
          <w:rFonts w:eastAsia="黑体" w:hint="eastAsia"/>
          <w:kern w:val="0"/>
          <w:sz w:val="32"/>
          <w:szCs w:val="32"/>
        </w:rPr>
        <w:t>3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E90AC4" w:rsidRPr="00C62922" w:rsidRDefault="00CC7E48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胡星雨、杨秀玲、余建初、李源、易靓圆、伏晓娟、杨虹、郭晓婷、郝婉晨、廖海婷、王雪婷、周成鹏、曹译文、沈姝妍、王旭、郑群山、何禹来、吉尔么色作、赵小凤、肖茂繁、唐宁、</w:t>
      </w:r>
      <w:r w:rsidRPr="00C62922">
        <w:rPr>
          <w:rFonts w:ascii="仿宋_GB2312" w:eastAsia="仿宋_GB2312" w:hint="eastAsia"/>
          <w:sz w:val="32"/>
          <w:szCs w:val="32"/>
        </w:rPr>
        <w:lastRenderedPageBreak/>
        <w:t>苏永忠、李美林、尹文浩、沈小艳、彭灿、屈瑶、唐静、邓杰、钟微、余倩、陈福香、胡译丹、王芳、陈婉勤、贾妍、赵平群、刘丽萍、刘治刚、王莉、刘昊、侯超、王林</w:t>
      </w:r>
    </w:p>
    <w:p w:rsidR="00CC7E48" w:rsidRPr="00C62922" w:rsidRDefault="00CC7E48" w:rsidP="00DC79DD">
      <w:pPr>
        <w:spacing w:line="579" w:lineRule="exac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机电工程系：</w:t>
      </w:r>
      <w:r w:rsidRPr="00C62922">
        <w:rPr>
          <w:rFonts w:eastAsia="黑体" w:hint="eastAsia"/>
          <w:kern w:val="0"/>
          <w:sz w:val="32"/>
          <w:szCs w:val="32"/>
        </w:rPr>
        <w:t>2</w:t>
      </w:r>
      <w:r w:rsidR="00677F44" w:rsidRPr="00C62922">
        <w:rPr>
          <w:rFonts w:eastAsia="黑体" w:hint="eastAsia"/>
          <w:kern w:val="0"/>
          <w:sz w:val="32"/>
          <w:szCs w:val="32"/>
        </w:rPr>
        <w:t>8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CC7E48" w:rsidRPr="00C62922" w:rsidRDefault="00CC7E48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阿木以布、王杰、廖杰、罗思袁、吴廷松、赵坤、王亮、甘军、李侃、刘建军、龙洪林、马振洪、李成发、何倩、段钰林、李靖、冯玉杨、英布次尔、陈郑川、杨胜、何斐凡、周榆、谢贺霖、乔杨、杜明轩、许钰坤、李佳明、彭建军</w:t>
      </w:r>
    </w:p>
    <w:p w:rsidR="00EF1464" w:rsidRPr="00C62922" w:rsidRDefault="00EF1464" w:rsidP="00DC79DD">
      <w:pPr>
        <w:spacing w:line="579" w:lineRule="exact"/>
        <w:rPr>
          <w:rFonts w:eastAsia="黑体"/>
          <w:kern w:val="0"/>
          <w:sz w:val="32"/>
          <w:szCs w:val="32"/>
        </w:rPr>
      </w:pPr>
      <w:r w:rsidRPr="00C62922">
        <w:rPr>
          <w:rFonts w:eastAsia="黑体"/>
          <w:kern w:val="0"/>
          <w:sz w:val="32"/>
          <w:szCs w:val="32"/>
        </w:rPr>
        <w:t>建筑工程系：</w:t>
      </w:r>
      <w:r w:rsidR="003C0091" w:rsidRPr="00C62922">
        <w:rPr>
          <w:rFonts w:eastAsia="黑体" w:hint="eastAsia"/>
          <w:kern w:val="0"/>
          <w:sz w:val="32"/>
          <w:szCs w:val="32"/>
        </w:rPr>
        <w:t>3</w:t>
      </w:r>
      <w:r w:rsidR="00677F44" w:rsidRPr="00C62922">
        <w:rPr>
          <w:rFonts w:eastAsia="黑体" w:hint="eastAsia"/>
          <w:kern w:val="0"/>
          <w:sz w:val="32"/>
          <w:szCs w:val="32"/>
        </w:rPr>
        <w:t>7</w:t>
      </w:r>
      <w:r w:rsidRPr="00C62922">
        <w:rPr>
          <w:rFonts w:eastAsia="黑体"/>
          <w:kern w:val="0"/>
          <w:sz w:val="32"/>
          <w:szCs w:val="32"/>
        </w:rPr>
        <w:t>人</w:t>
      </w:r>
    </w:p>
    <w:p w:rsidR="00CC7E48" w:rsidRPr="00C62922" w:rsidRDefault="00CC7E48" w:rsidP="00DC79DD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陈凤、邓福杰、刘杨、肖思嘉、周欢、黄楚恩、斯旭辉、王小龙、陶思远、王雪林、杨茹茜、苟洋、王聪、胡康华、杜孟轩、李垒、鲁程波、王茂伟、陈小伟、廖昌文、何玉霞、王敏、王海燕、黎若冰、沈俊辰、梁蓉、吴梦蝶、闫俊霖、王国钧、雷双萍、张润、刘美、唐小林、邓俊、明靖川、曾世玲、冯柳</w:t>
      </w:r>
    </w:p>
    <w:p w:rsidR="00EF1464" w:rsidRPr="00C62922" w:rsidRDefault="00EF1464" w:rsidP="00DC79DD">
      <w:pPr>
        <w:spacing w:line="579" w:lineRule="exac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艺术系：</w:t>
      </w:r>
      <w:r w:rsidR="003C0091" w:rsidRPr="00C62922">
        <w:rPr>
          <w:rFonts w:eastAsia="黑体" w:hint="eastAsia"/>
          <w:sz w:val="32"/>
          <w:szCs w:val="32"/>
        </w:rPr>
        <w:t>1</w:t>
      </w:r>
      <w:r w:rsidR="00677F44" w:rsidRPr="00C62922">
        <w:rPr>
          <w:rFonts w:eastAsia="黑体" w:hint="eastAsia"/>
          <w:sz w:val="32"/>
          <w:szCs w:val="32"/>
        </w:rPr>
        <w:t>8</w:t>
      </w:r>
      <w:r w:rsidRPr="00C62922">
        <w:rPr>
          <w:rFonts w:eastAsia="黑体"/>
          <w:sz w:val="32"/>
          <w:szCs w:val="32"/>
        </w:rPr>
        <w:t>人</w:t>
      </w:r>
    </w:p>
    <w:p w:rsidR="00CC7E48" w:rsidRPr="00C62922" w:rsidRDefault="00CC7E48" w:rsidP="00EC36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2922">
        <w:rPr>
          <w:rFonts w:ascii="仿宋_GB2312" w:eastAsia="仿宋_GB2312" w:hint="eastAsia"/>
          <w:sz w:val="32"/>
          <w:szCs w:val="32"/>
        </w:rPr>
        <w:t>郁竣茜、鲜美琳、阿支木乃、刘可、莫先伟、袁梦、胡薇薇、黄鸿雁、李佳畅、任艳霓、李本鸿、董莎莎、王品涵、蒲柏孜、杨肖、李冰冰、陈亚宁、阿支木乃</w:t>
      </w:r>
    </w:p>
    <w:p w:rsidR="00EF1464" w:rsidRPr="00C62922" w:rsidRDefault="00EF1464" w:rsidP="00DC79DD">
      <w:pPr>
        <w:spacing w:line="579" w:lineRule="exact"/>
        <w:rPr>
          <w:rFonts w:eastAsia="黑体"/>
          <w:sz w:val="32"/>
          <w:szCs w:val="32"/>
        </w:rPr>
      </w:pPr>
      <w:r w:rsidRPr="00C62922">
        <w:rPr>
          <w:rFonts w:eastAsia="黑体"/>
          <w:sz w:val="32"/>
          <w:szCs w:val="32"/>
        </w:rPr>
        <w:t>中专部</w:t>
      </w:r>
      <w:r w:rsidRPr="00C62922">
        <w:rPr>
          <w:rFonts w:eastAsia="黑体"/>
          <w:kern w:val="0"/>
          <w:sz w:val="32"/>
          <w:szCs w:val="32"/>
        </w:rPr>
        <w:t>：</w:t>
      </w:r>
      <w:r w:rsidR="00677F44" w:rsidRPr="00C62922">
        <w:rPr>
          <w:rFonts w:eastAsia="黑体" w:hint="eastAsia"/>
          <w:kern w:val="0"/>
          <w:sz w:val="32"/>
          <w:szCs w:val="32"/>
        </w:rPr>
        <w:t>4</w:t>
      </w:r>
      <w:r w:rsidRPr="00C62922">
        <w:rPr>
          <w:rFonts w:eastAsia="黑体"/>
          <w:sz w:val="32"/>
          <w:szCs w:val="32"/>
        </w:rPr>
        <w:t>人</w:t>
      </w:r>
    </w:p>
    <w:p w:rsidR="004F202A" w:rsidRPr="00C62922" w:rsidRDefault="00CC7E48" w:rsidP="00DC79DD">
      <w:pPr>
        <w:pStyle w:val="a4"/>
        <w:spacing w:line="579" w:lineRule="exact"/>
        <w:ind w:firstLine="640"/>
        <w:rPr>
          <w:rFonts w:eastAsia="黑体"/>
          <w:sz w:val="32"/>
          <w:szCs w:val="32"/>
        </w:rPr>
      </w:pPr>
      <w:r w:rsidRPr="00C62922">
        <w:rPr>
          <w:rFonts w:hint="eastAsia"/>
          <w:sz w:val="32"/>
          <w:szCs w:val="32"/>
        </w:rPr>
        <w:t>朱琴</w:t>
      </w:r>
      <w:r w:rsidRPr="00C62922">
        <w:rPr>
          <w:rFonts w:hint="eastAsia"/>
          <w:sz w:val="32"/>
          <w:szCs w:val="32"/>
        </w:rPr>
        <w:t xml:space="preserve"> </w:t>
      </w:r>
      <w:r w:rsidRPr="00C62922">
        <w:rPr>
          <w:rFonts w:hint="eastAsia"/>
          <w:sz w:val="32"/>
          <w:szCs w:val="32"/>
        </w:rPr>
        <w:t>、陈星燃、龙洋、马诗媛</w:t>
      </w:r>
    </w:p>
    <w:p w:rsidR="004F202A" w:rsidRPr="00C62922" w:rsidRDefault="004F202A">
      <w:pPr>
        <w:pStyle w:val="a4"/>
        <w:spacing w:line="240" w:lineRule="auto"/>
        <w:ind w:firstLineChars="0" w:firstLine="0"/>
        <w:rPr>
          <w:rFonts w:eastAsia="黑体"/>
          <w:sz w:val="32"/>
          <w:szCs w:val="32"/>
        </w:rPr>
      </w:pPr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</w:p>
    <w:p w:rsidR="003E1E0E" w:rsidRPr="00C62922" w:rsidRDefault="003E1E0E"/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3E1E0E">
      <w:pPr>
        <w:spacing w:line="579" w:lineRule="exact"/>
        <w:rPr>
          <w:rFonts w:eastAsia="仿宋_GB2312"/>
          <w:sz w:val="32"/>
        </w:rPr>
      </w:pPr>
    </w:p>
    <w:p w:rsidR="00AB7B41" w:rsidRPr="00C62922" w:rsidRDefault="00AB7B41">
      <w:pPr>
        <w:spacing w:line="579" w:lineRule="exact"/>
        <w:rPr>
          <w:rFonts w:eastAsia="仿宋_GB2312"/>
          <w:sz w:val="32"/>
        </w:rPr>
      </w:pPr>
    </w:p>
    <w:p w:rsidR="00AB7B41" w:rsidRPr="00C62922" w:rsidRDefault="00AB7B41">
      <w:pPr>
        <w:spacing w:line="579" w:lineRule="exact"/>
        <w:rPr>
          <w:rFonts w:eastAsia="仿宋_GB2312"/>
          <w:sz w:val="32"/>
        </w:rPr>
      </w:pPr>
    </w:p>
    <w:p w:rsidR="00AB7B41" w:rsidRPr="00C62922" w:rsidRDefault="00AB7B41">
      <w:pPr>
        <w:spacing w:line="579" w:lineRule="exact"/>
        <w:rPr>
          <w:rFonts w:eastAsia="仿宋_GB2312"/>
          <w:sz w:val="32"/>
        </w:rPr>
      </w:pPr>
    </w:p>
    <w:p w:rsidR="00AB7B41" w:rsidRPr="00C62922" w:rsidRDefault="00AB7B41">
      <w:pPr>
        <w:spacing w:line="579" w:lineRule="exact"/>
        <w:rPr>
          <w:rFonts w:eastAsia="仿宋_GB2312"/>
          <w:sz w:val="32"/>
        </w:rPr>
      </w:pPr>
    </w:p>
    <w:p w:rsidR="00AB7B41" w:rsidRPr="00C62922" w:rsidRDefault="00AB7B41">
      <w:pPr>
        <w:spacing w:line="579" w:lineRule="exact"/>
        <w:rPr>
          <w:rFonts w:eastAsia="仿宋_GB2312"/>
          <w:sz w:val="32"/>
        </w:rPr>
      </w:pPr>
    </w:p>
    <w:p w:rsidR="00AB7B41" w:rsidRPr="00C62922" w:rsidRDefault="00AB7B41">
      <w:pPr>
        <w:spacing w:line="579" w:lineRule="exact"/>
        <w:rPr>
          <w:rFonts w:eastAsia="仿宋_GB2312"/>
          <w:sz w:val="32"/>
        </w:rPr>
      </w:pPr>
      <w:bookmarkStart w:id="0" w:name="_GoBack"/>
      <w:bookmarkEnd w:id="0"/>
    </w:p>
    <w:p w:rsidR="003E1E0E" w:rsidRPr="00C62922" w:rsidRDefault="003E1E0E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520B3C" w:rsidRPr="00C62922" w:rsidRDefault="00520B3C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520B3C" w:rsidRPr="00C62922" w:rsidRDefault="00520B3C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520B3C" w:rsidRPr="00C62922" w:rsidRDefault="00520B3C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520B3C" w:rsidRPr="00C62922" w:rsidRDefault="00520B3C">
      <w:pPr>
        <w:spacing w:line="579" w:lineRule="exact"/>
        <w:ind w:firstLineChars="200" w:firstLine="640"/>
        <w:rPr>
          <w:rFonts w:eastAsia="仿宋_GB2312"/>
          <w:sz w:val="32"/>
        </w:rPr>
      </w:pPr>
    </w:p>
    <w:p w:rsidR="003E1E0E" w:rsidRPr="00C62922" w:rsidRDefault="00C218A1">
      <w:pPr>
        <w:spacing w:line="560" w:lineRule="exact"/>
        <w:rPr>
          <w:rFonts w:eastAsia="仿宋_GB2312"/>
          <w:sz w:val="30"/>
          <w:szCs w:val="30"/>
        </w:rPr>
      </w:pPr>
      <w:r w:rsidRPr="00C62922">
        <w:rPr>
          <w:rFonts w:eastAsia="仿宋_GB2312"/>
          <w:sz w:val="30"/>
          <w:szCs w:val="30"/>
        </w:rPr>
        <w:t xml:space="preserve">                                          </w:t>
      </w:r>
    </w:p>
    <w:p w:rsidR="003E1E0E" w:rsidRPr="00C62922" w:rsidRDefault="003D59E6">
      <w:pPr>
        <w:spacing w:line="560" w:lineRule="exact"/>
        <w:ind w:leftChars="100" w:left="210" w:rightChars="100" w:right="210"/>
      </w:pPr>
      <w:r w:rsidRPr="003D59E6">
        <w:rPr>
          <w:rFonts w:eastAsia="仿宋_GB2312"/>
          <w:sz w:val="28"/>
          <w:szCs w:val="28"/>
        </w:rPr>
        <w:pict>
          <v:line id="Line 4" o:spid="_x0000_s1027" style="position:absolute;left:0;text-align:left;z-index:251661312;mso-position-horizontal:center" from="0,32.15pt" to="454.75pt,32.15pt" strokeweight="1pt"/>
        </w:pict>
      </w:r>
      <w:r w:rsidRPr="003D59E6">
        <w:rPr>
          <w:rFonts w:eastAsia="仿宋_GB2312"/>
          <w:sz w:val="28"/>
          <w:szCs w:val="28"/>
        </w:rPr>
        <w:pict>
          <v:line id="Line 3" o:spid="_x0000_s1026" style="position:absolute;left:0;text-align:left;z-index:251660288;mso-position-horizontal:center" from="0,4.55pt" to="453.25pt,4.55pt" strokeweight="1pt"/>
        </w:pict>
      </w:r>
      <w:r w:rsidR="00C218A1" w:rsidRPr="00C62922">
        <w:rPr>
          <w:rFonts w:eastAsia="仿宋_GB2312"/>
          <w:sz w:val="28"/>
          <w:szCs w:val="28"/>
        </w:rPr>
        <w:t>达州职业技术学院办公室</w:t>
      </w:r>
      <w:r w:rsidR="00C218A1" w:rsidRPr="00C62922">
        <w:rPr>
          <w:rFonts w:eastAsia="仿宋_GB2312"/>
          <w:sz w:val="28"/>
          <w:szCs w:val="28"/>
        </w:rPr>
        <w:t xml:space="preserve">         </w:t>
      </w:r>
      <w:r w:rsidR="00AB7B41" w:rsidRPr="00C62922">
        <w:rPr>
          <w:rFonts w:eastAsia="仿宋_GB2312"/>
          <w:sz w:val="28"/>
          <w:szCs w:val="28"/>
        </w:rPr>
        <w:t xml:space="preserve">  </w:t>
      </w:r>
      <w:r w:rsidR="00C218A1" w:rsidRPr="00C62922">
        <w:rPr>
          <w:rFonts w:eastAsia="仿宋_GB2312"/>
          <w:sz w:val="28"/>
          <w:szCs w:val="28"/>
        </w:rPr>
        <w:t xml:space="preserve">       20</w:t>
      </w:r>
      <w:r w:rsidR="0004440E" w:rsidRPr="00C62922">
        <w:rPr>
          <w:rFonts w:eastAsia="仿宋_GB2312" w:hint="eastAsia"/>
          <w:sz w:val="28"/>
          <w:szCs w:val="28"/>
        </w:rPr>
        <w:t>21</w:t>
      </w:r>
      <w:r w:rsidR="00C218A1" w:rsidRPr="00C62922">
        <w:rPr>
          <w:rFonts w:eastAsia="仿宋_GB2312"/>
          <w:sz w:val="28"/>
          <w:szCs w:val="28"/>
        </w:rPr>
        <w:t>年</w:t>
      </w:r>
      <w:r w:rsidR="00DC79DD" w:rsidRPr="00C62922">
        <w:rPr>
          <w:rFonts w:eastAsia="仿宋_GB2312" w:hint="eastAsia"/>
          <w:sz w:val="28"/>
          <w:szCs w:val="28"/>
        </w:rPr>
        <w:t>1</w:t>
      </w:r>
      <w:r w:rsidR="008C5075">
        <w:rPr>
          <w:rFonts w:eastAsia="仿宋_GB2312" w:hint="eastAsia"/>
          <w:sz w:val="28"/>
          <w:szCs w:val="28"/>
        </w:rPr>
        <w:t>2</w:t>
      </w:r>
      <w:r w:rsidR="00C218A1" w:rsidRPr="00C62922">
        <w:rPr>
          <w:rFonts w:eastAsia="仿宋_GB2312"/>
          <w:sz w:val="28"/>
          <w:szCs w:val="28"/>
        </w:rPr>
        <w:t>月</w:t>
      </w:r>
      <w:r w:rsidR="00DC79DD" w:rsidRPr="00C62922">
        <w:rPr>
          <w:rFonts w:eastAsia="仿宋_GB2312" w:hint="eastAsia"/>
          <w:sz w:val="28"/>
          <w:szCs w:val="28"/>
        </w:rPr>
        <w:t>3</w:t>
      </w:r>
      <w:r w:rsidR="00C218A1" w:rsidRPr="00C62922">
        <w:rPr>
          <w:rFonts w:eastAsia="仿宋_GB2312"/>
          <w:sz w:val="28"/>
          <w:szCs w:val="28"/>
        </w:rPr>
        <w:t>日印发</w:t>
      </w:r>
      <w:r w:rsidR="00C218A1" w:rsidRPr="00C62922">
        <w:rPr>
          <w:rFonts w:eastAsia="仿宋_GB2312"/>
          <w:sz w:val="32"/>
          <w:szCs w:val="32"/>
        </w:rPr>
        <w:t xml:space="preserve">  </w:t>
      </w:r>
    </w:p>
    <w:sectPr w:rsidR="003E1E0E" w:rsidRPr="00C62922" w:rsidSect="001520B4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01" w:rsidRDefault="00B75201">
      <w:r>
        <w:separator/>
      </w:r>
    </w:p>
  </w:endnote>
  <w:endnote w:type="continuationSeparator" w:id="0">
    <w:p w:rsidR="00B75201" w:rsidRDefault="00B7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0E" w:rsidRDefault="003D59E6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 w:rsidR="00C218A1">
      <w:rPr>
        <w:rStyle w:val="a3"/>
      </w:rPr>
      <w:instrText xml:space="preserve">PAGE  </w:instrText>
    </w:r>
    <w:r>
      <w:fldChar w:fldCharType="end"/>
    </w:r>
  </w:p>
  <w:p w:rsidR="003E1E0E" w:rsidRDefault="003E1E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0E" w:rsidRDefault="003D59E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5385.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3E1E0E" w:rsidRDefault="003D59E6">
                <w:pPr>
                  <w:snapToGrid w:val="0"/>
                  <w:spacing w:line="579" w:lineRule="exact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C218A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0FAB">
                  <w:rPr>
                    <w:rFonts w:ascii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01" w:rsidRDefault="00B75201">
      <w:r>
        <w:separator/>
      </w:r>
    </w:p>
  </w:footnote>
  <w:footnote w:type="continuationSeparator" w:id="0">
    <w:p w:rsidR="00B75201" w:rsidRDefault="00B75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0E" w:rsidRDefault="003E1E0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E0E"/>
    <w:rsid w:val="00015391"/>
    <w:rsid w:val="00025EC1"/>
    <w:rsid w:val="00033CA0"/>
    <w:rsid w:val="0004440E"/>
    <w:rsid w:val="00062478"/>
    <w:rsid w:val="00074868"/>
    <w:rsid w:val="00087578"/>
    <w:rsid w:val="000A2257"/>
    <w:rsid w:val="000C05FA"/>
    <w:rsid w:val="000C78CF"/>
    <w:rsid w:val="000D604C"/>
    <w:rsid w:val="000D7737"/>
    <w:rsid w:val="000E5678"/>
    <w:rsid w:val="000E6235"/>
    <w:rsid w:val="001000C8"/>
    <w:rsid w:val="0010670D"/>
    <w:rsid w:val="0011502E"/>
    <w:rsid w:val="00123E53"/>
    <w:rsid w:val="0013613C"/>
    <w:rsid w:val="00140FAB"/>
    <w:rsid w:val="00144EF0"/>
    <w:rsid w:val="00151577"/>
    <w:rsid w:val="001520B4"/>
    <w:rsid w:val="00162196"/>
    <w:rsid w:val="001A64C8"/>
    <w:rsid w:val="001B6709"/>
    <w:rsid w:val="001F449E"/>
    <w:rsid w:val="002036AA"/>
    <w:rsid w:val="0023386D"/>
    <w:rsid w:val="002504F4"/>
    <w:rsid w:val="00264B66"/>
    <w:rsid w:val="002B135B"/>
    <w:rsid w:val="002B54B6"/>
    <w:rsid w:val="002C4E2D"/>
    <w:rsid w:val="002D72E8"/>
    <w:rsid w:val="002D79E8"/>
    <w:rsid w:val="002F75CA"/>
    <w:rsid w:val="00301A63"/>
    <w:rsid w:val="003057C7"/>
    <w:rsid w:val="00337752"/>
    <w:rsid w:val="003636D7"/>
    <w:rsid w:val="003850FB"/>
    <w:rsid w:val="003A31A8"/>
    <w:rsid w:val="003C0091"/>
    <w:rsid w:val="003D59E6"/>
    <w:rsid w:val="003E1E0E"/>
    <w:rsid w:val="004123BC"/>
    <w:rsid w:val="004132CC"/>
    <w:rsid w:val="00423FFB"/>
    <w:rsid w:val="0043449F"/>
    <w:rsid w:val="00436500"/>
    <w:rsid w:val="00455AA4"/>
    <w:rsid w:val="00471061"/>
    <w:rsid w:val="00473240"/>
    <w:rsid w:val="004A1661"/>
    <w:rsid w:val="004A7306"/>
    <w:rsid w:val="004E3918"/>
    <w:rsid w:val="004F202A"/>
    <w:rsid w:val="005008AA"/>
    <w:rsid w:val="0050349B"/>
    <w:rsid w:val="0051237F"/>
    <w:rsid w:val="005141FC"/>
    <w:rsid w:val="00520B3C"/>
    <w:rsid w:val="00560B36"/>
    <w:rsid w:val="00562EC8"/>
    <w:rsid w:val="005634B9"/>
    <w:rsid w:val="00571C6D"/>
    <w:rsid w:val="00573B39"/>
    <w:rsid w:val="005976F2"/>
    <w:rsid w:val="005B33BF"/>
    <w:rsid w:val="005D5948"/>
    <w:rsid w:val="005E5753"/>
    <w:rsid w:val="005E7C06"/>
    <w:rsid w:val="006336CB"/>
    <w:rsid w:val="006357D0"/>
    <w:rsid w:val="0064203F"/>
    <w:rsid w:val="00675925"/>
    <w:rsid w:val="00677F44"/>
    <w:rsid w:val="00680A1B"/>
    <w:rsid w:val="00687E36"/>
    <w:rsid w:val="006A21F6"/>
    <w:rsid w:val="006B0DD8"/>
    <w:rsid w:val="006C2E98"/>
    <w:rsid w:val="006D0545"/>
    <w:rsid w:val="006E7F33"/>
    <w:rsid w:val="006F02CB"/>
    <w:rsid w:val="006F0F22"/>
    <w:rsid w:val="007068FD"/>
    <w:rsid w:val="0070734D"/>
    <w:rsid w:val="00734294"/>
    <w:rsid w:val="00745158"/>
    <w:rsid w:val="0074551B"/>
    <w:rsid w:val="007520F3"/>
    <w:rsid w:val="00763F97"/>
    <w:rsid w:val="00764489"/>
    <w:rsid w:val="00774BA9"/>
    <w:rsid w:val="00777050"/>
    <w:rsid w:val="007802B1"/>
    <w:rsid w:val="00782AB1"/>
    <w:rsid w:val="007C2CD9"/>
    <w:rsid w:val="007C5BFC"/>
    <w:rsid w:val="007D514C"/>
    <w:rsid w:val="007F4D79"/>
    <w:rsid w:val="008324EF"/>
    <w:rsid w:val="00832A94"/>
    <w:rsid w:val="008462FF"/>
    <w:rsid w:val="008824E3"/>
    <w:rsid w:val="008A34E0"/>
    <w:rsid w:val="008C43FD"/>
    <w:rsid w:val="008C5075"/>
    <w:rsid w:val="008D07BE"/>
    <w:rsid w:val="009037CA"/>
    <w:rsid w:val="0091164D"/>
    <w:rsid w:val="00924457"/>
    <w:rsid w:val="00931827"/>
    <w:rsid w:val="00973EC8"/>
    <w:rsid w:val="0098279B"/>
    <w:rsid w:val="00997C60"/>
    <w:rsid w:val="009A1B6C"/>
    <w:rsid w:val="009C6879"/>
    <w:rsid w:val="00A10BEC"/>
    <w:rsid w:val="00A30D97"/>
    <w:rsid w:val="00A3666D"/>
    <w:rsid w:val="00A37688"/>
    <w:rsid w:val="00A465DD"/>
    <w:rsid w:val="00A564E3"/>
    <w:rsid w:val="00A6117A"/>
    <w:rsid w:val="00A63877"/>
    <w:rsid w:val="00A976E7"/>
    <w:rsid w:val="00AA7DD3"/>
    <w:rsid w:val="00AB7B41"/>
    <w:rsid w:val="00AD40D6"/>
    <w:rsid w:val="00AE134E"/>
    <w:rsid w:val="00AF2975"/>
    <w:rsid w:val="00B2382A"/>
    <w:rsid w:val="00B265F3"/>
    <w:rsid w:val="00B66DCA"/>
    <w:rsid w:val="00B750DC"/>
    <w:rsid w:val="00B75201"/>
    <w:rsid w:val="00B75F70"/>
    <w:rsid w:val="00B927D9"/>
    <w:rsid w:val="00BA29E0"/>
    <w:rsid w:val="00BB27E7"/>
    <w:rsid w:val="00BC1F18"/>
    <w:rsid w:val="00BC2883"/>
    <w:rsid w:val="00BE0EDD"/>
    <w:rsid w:val="00BE2A80"/>
    <w:rsid w:val="00C0564F"/>
    <w:rsid w:val="00C218A1"/>
    <w:rsid w:val="00C5417C"/>
    <w:rsid w:val="00C62922"/>
    <w:rsid w:val="00C820A1"/>
    <w:rsid w:val="00C8284A"/>
    <w:rsid w:val="00C87710"/>
    <w:rsid w:val="00CC0E5F"/>
    <w:rsid w:val="00CC2658"/>
    <w:rsid w:val="00CC738A"/>
    <w:rsid w:val="00CC7E48"/>
    <w:rsid w:val="00CD3B32"/>
    <w:rsid w:val="00CF7D27"/>
    <w:rsid w:val="00D112A6"/>
    <w:rsid w:val="00D3476C"/>
    <w:rsid w:val="00D46D32"/>
    <w:rsid w:val="00D7507E"/>
    <w:rsid w:val="00D75C0B"/>
    <w:rsid w:val="00D83659"/>
    <w:rsid w:val="00DA3A25"/>
    <w:rsid w:val="00DC79DD"/>
    <w:rsid w:val="00DE60A4"/>
    <w:rsid w:val="00E20A82"/>
    <w:rsid w:val="00E31606"/>
    <w:rsid w:val="00E453C1"/>
    <w:rsid w:val="00E47A29"/>
    <w:rsid w:val="00E71187"/>
    <w:rsid w:val="00E90AC4"/>
    <w:rsid w:val="00E96075"/>
    <w:rsid w:val="00EA5734"/>
    <w:rsid w:val="00EA7856"/>
    <w:rsid w:val="00EC36DE"/>
    <w:rsid w:val="00EE57F1"/>
    <w:rsid w:val="00EF1464"/>
    <w:rsid w:val="00EF7F31"/>
    <w:rsid w:val="00FA229A"/>
    <w:rsid w:val="00FB134F"/>
    <w:rsid w:val="00FC619C"/>
    <w:rsid w:val="00FE0EB0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3E1E0E"/>
  </w:style>
  <w:style w:type="paragraph" w:styleId="a4">
    <w:name w:val="Body Text Indent"/>
    <w:basedOn w:val="a"/>
    <w:link w:val="Char"/>
    <w:uiPriority w:val="99"/>
    <w:unhideWhenUsed/>
    <w:rsid w:val="003E1E0E"/>
    <w:pPr>
      <w:spacing w:line="560" w:lineRule="exact"/>
      <w:ind w:firstLineChars="200" w:firstLine="600"/>
    </w:pPr>
    <w:rPr>
      <w:rFonts w:eastAsia="仿宋_GB2312"/>
      <w:sz w:val="30"/>
    </w:rPr>
  </w:style>
  <w:style w:type="character" w:customStyle="1" w:styleId="Char">
    <w:name w:val="正文文本缩进 Char"/>
    <w:basedOn w:val="a0"/>
    <w:link w:val="a4"/>
    <w:uiPriority w:val="99"/>
    <w:rsid w:val="003E1E0E"/>
    <w:rPr>
      <w:rFonts w:ascii="Times New Roman" w:eastAsia="仿宋_GB2312" w:hAnsi="Times New Roman" w:cs="Times New Roman"/>
      <w:sz w:val="30"/>
      <w:szCs w:val="24"/>
    </w:rPr>
  </w:style>
  <w:style w:type="paragraph" w:styleId="a5">
    <w:name w:val="footer"/>
    <w:basedOn w:val="a"/>
    <w:link w:val="Char0"/>
    <w:unhideWhenUsed/>
    <w:rsid w:val="003E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1E0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E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1E0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E1E0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E1E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692FD5-E4D0-4E09-B2C7-F38337C2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8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194</cp:revision>
  <cp:lastPrinted>2021-03-28T15:13:00Z</cp:lastPrinted>
  <dcterms:created xsi:type="dcterms:W3CDTF">2015-12-16T07:15:00Z</dcterms:created>
  <dcterms:modified xsi:type="dcterms:W3CDTF">2022-03-21T01:33:00Z</dcterms:modified>
</cp:coreProperties>
</file>